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p w14:paraId="5D0C3917" w14:textId="77777777" w:rsidR="00391CBB" w:rsidRPr="00B83A70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pPr w:leftFromText="141" w:rightFromText="141" w:vertAnchor="text" w:horzAnchor="margin" w:tblpXSpec="center" w:tblpY="6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714"/>
        <w:gridCol w:w="136"/>
        <w:gridCol w:w="851"/>
        <w:gridCol w:w="709"/>
        <w:gridCol w:w="708"/>
        <w:gridCol w:w="1095"/>
      </w:tblGrid>
      <w:tr w:rsidR="004E1361" w14:paraId="56701280" w14:textId="77777777" w:rsidTr="00342271">
        <w:trPr>
          <w:gridAfter w:val="1"/>
          <w:wAfter w:w="1095" w:type="dxa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70D55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757E2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3696C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4E1361" w14:paraId="3F0B096F" w14:textId="77777777" w:rsidTr="00342271"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2902B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FE18907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F5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1DF96B" w14:textId="33A413B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41BF42" w14:textId="503D8B6D" w:rsidR="004E1361" w:rsidRDefault="004E1361" w:rsidP="00342271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8870C6" w14:textId="3895331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DA475E" w14:textId="4ED5CA81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057" w14:textId="4302BF0E" w:rsidR="004E1361" w:rsidRDefault="0034227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4…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588B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E1361" w14:paraId="1EE764D1" w14:textId="77777777" w:rsidTr="00342271">
        <w:trPr>
          <w:cantSplit/>
          <w:trHeight w:val="413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B43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EF04E" w14:textId="4D4EB39E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A5A9C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36E9E5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BD5D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AB6A1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AA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D20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3FDA0AF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367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73D00" w14:textId="5F4D8C7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3C088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E2039F2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55BF26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6E113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14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E56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4454944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833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12E47" w14:textId="3D118EF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D913C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D8F67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574E59C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099877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20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EF6F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0A0C994E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D26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AAB91" w14:textId="65A55664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B498D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B584EAB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5CEB27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5A054FF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A1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0B8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333617" w14:paraId="286E9E68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221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C869B" w14:textId="12F025EE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A4BA81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3CAAA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D9D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CC1BC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F5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35B9E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061EA5B" w14:textId="7737C444" w:rsidR="00B83A70" w:rsidRDefault="0034227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Theme="minorHAnsi" w:hAnsi="Calibri"/>
          <w:color w:val="1F497D"/>
          <w:lang w:eastAsia="en-US"/>
        </w:rPr>
        <w:br w:type="textWrapping" w:clear="all"/>
      </w:r>
    </w:p>
    <w:p w14:paraId="67686530" w14:textId="77777777" w:rsidR="00C86FC1" w:rsidRDefault="00C86FC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AFEBF9D" w14:textId="75B6787E" w:rsidR="00C86FC1" w:rsidRDefault="00C86FC1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Equipe de apoio (se necessário e estiver </w:t>
      </w:r>
      <w:r w:rsidR="00455836">
        <w:rPr>
          <w:rFonts w:ascii="Arial" w:eastAsia="Times New Roman" w:hAnsi="Arial" w:cs="Arial"/>
          <w:b/>
          <w:color w:val="1F497D" w:themeColor="text2"/>
          <w:sz w:val="20"/>
          <w:szCs w:val="24"/>
        </w:rPr>
        <w:t>justificado na proposição técnica</w:t>
      </w: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409"/>
        <w:gridCol w:w="3686"/>
        <w:gridCol w:w="714"/>
        <w:gridCol w:w="136"/>
        <w:gridCol w:w="851"/>
        <w:gridCol w:w="709"/>
        <w:gridCol w:w="708"/>
        <w:gridCol w:w="1265"/>
      </w:tblGrid>
      <w:tr w:rsidR="004E1361" w14:paraId="71BBDD7B" w14:textId="77777777" w:rsidTr="00333617">
        <w:trPr>
          <w:gridAfter w:val="1"/>
          <w:wAfter w:w="1265" w:type="dxa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9ABAD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BC3D2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41D10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333617" w14:paraId="2F7F5A03" w14:textId="77777777" w:rsidTr="00333617">
        <w:trPr>
          <w:jc w:val="center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7B2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5B0B4D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5C497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23A8B2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0BBEAE" w14:textId="77777777" w:rsidR="00333617" w:rsidRDefault="00333617" w:rsidP="00711AD3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9F098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D649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249" w14:textId="260A60FE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 w:rsidR="00342271">
              <w:rPr>
                <w:rFonts w:ascii="Calibri" w:hAnsi="Calibri"/>
                <w:sz w:val="22"/>
                <w:szCs w:val="22"/>
                <w:lang w:val="en-US"/>
              </w:rPr>
              <w:t>…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1FB0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333617" w14:paraId="53DECD41" w14:textId="77777777" w:rsidTr="00333617">
        <w:trPr>
          <w:cantSplit/>
          <w:trHeight w:val="413"/>
          <w:jc w:val="center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EBF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82DA" w14:textId="6D15B00C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D9C568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76E2F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ED58A6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6EA00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66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EA36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7777777" w:rsidR="00C86FC1" w:rsidRDefault="00C86FC1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sectPr w:rsidR="00C86FC1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4733F" w14:textId="77777777" w:rsidR="002E2EDA" w:rsidRDefault="002E2ED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65ECB" w14:textId="77777777" w:rsidR="002E2EDA" w:rsidRDefault="002E2E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DBA7" w14:textId="77777777" w:rsidR="002E2EDA" w:rsidRDefault="002E2ED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B2D2C" w14:textId="734531CA" w:rsidR="00DC7C9F" w:rsidRDefault="00DC7C9F" w:rsidP="00333617">
    <w:pPr>
      <w:autoSpaceDE w:val="0"/>
      <w:autoSpaceDN w:val="0"/>
      <w:adjustRightInd w:val="0"/>
      <w:spacing w:after="0" w:line="240" w:lineRule="auto"/>
      <w:jc w:val="center"/>
      <w:rPr>
        <w:b/>
        <w:sz w:val="24"/>
        <w:szCs w:val="24"/>
      </w:rPr>
    </w:pPr>
    <w:r w:rsidRPr="00B83522">
      <w:rPr>
        <w:b/>
        <w:sz w:val="24"/>
        <w:szCs w:val="24"/>
      </w:rPr>
      <w:t xml:space="preserve">Anexo </w:t>
    </w:r>
    <w:r w:rsidRPr="00B83522">
      <w:rPr>
        <w:b/>
        <w:sz w:val="24"/>
        <w:szCs w:val="24"/>
      </w:rPr>
      <w:t>I</w:t>
    </w:r>
    <w:r>
      <w:rPr>
        <w:b/>
        <w:sz w:val="24"/>
        <w:szCs w:val="24"/>
      </w:rPr>
      <w:t>X</w:t>
    </w:r>
    <w:bookmarkStart w:id="0" w:name="_GoBack"/>
    <w:bookmarkEnd w:id="0"/>
    <w:r w:rsidRPr="00B83522">
      <w:rPr>
        <w:b/>
        <w:sz w:val="24"/>
        <w:szCs w:val="24"/>
      </w:rPr>
      <w:t xml:space="preserve"> à Carta Convite nº 06/2025</w:t>
    </w:r>
  </w:p>
  <w:p w14:paraId="26F7E2B1" w14:textId="7875C609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</w:t>
    </w:r>
    <w:r w:rsidR="00342271">
      <w:rPr>
        <w:rFonts w:ascii="Arial" w:hAnsi="Arial" w:cs="Arial"/>
        <w:b/>
        <w:sz w:val="24"/>
      </w:rPr>
      <w:t>/</w:t>
    </w:r>
    <w:r w:rsidRPr="00333617">
      <w:rPr>
        <w:rFonts w:ascii="Arial" w:hAnsi="Arial" w:cs="Arial"/>
        <w:b/>
        <w:sz w:val="24"/>
      </w:rPr>
      <w:t>mês da equipe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998A4" w14:textId="77777777" w:rsidR="002E2EDA" w:rsidRDefault="002E2ED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EDA"/>
    <w:rsid w:val="00324972"/>
    <w:rsid w:val="00333617"/>
    <w:rsid w:val="00342271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33CA1"/>
    <w:rsid w:val="00545994"/>
    <w:rsid w:val="005470F7"/>
    <w:rsid w:val="00566317"/>
    <w:rsid w:val="005E2E12"/>
    <w:rsid w:val="005F071F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F2B67"/>
    <w:rsid w:val="008F4FD3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281F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92112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C7C9F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A630F7-1BA9-484E-85FC-D83EC035B773}">
  <ds:schemaRefs>
    <ds:schemaRef ds:uri="12eb10c7-7c04-413d-98c5-00dad9ac1a93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312599-29F7-489D-A2E9-83F57E7F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2E0CFF-8C86-44F7-94DD-E91F57F2D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20</cp:revision>
  <cp:lastPrinted>2010-12-07T21:35:00Z</cp:lastPrinted>
  <dcterms:created xsi:type="dcterms:W3CDTF">2021-10-01T15:23:00Z</dcterms:created>
  <dcterms:modified xsi:type="dcterms:W3CDTF">2025-01-15T15:44:00Z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</Properties>
</file>